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D9" w:rsidRDefault="00A41049" w:rsidP="00CA00BC">
      <w:pPr>
        <w:pStyle w:val="ConsPlusNormal"/>
        <w:ind w:left="4560"/>
        <w:rPr>
          <w:sz w:val="28"/>
          <w:szCs w:val="28"/>
        </w:rPr>
      </w:pPr>
      <w:r w:rsidRPr="00CA00BC">
        <w:rPr>
          <w:sz w:val="28"/>
          <w:szCs w:val="28"/>
        </w:rPr>
        <w:t>Руководителю администрации</w:t>
      </w:r>
    </w:p>
    <w:p w:rsidR="00A41049" w:rsidRPr="00CA00BC" w:rsidRDefault="00DF77D9" w:rsidP="00CA00BC">
      <w:pPr>
        <w:pStyle w:val="ConsPlusNormal"/>
        <w:ind w:left="4560"/>
        <w:rPr>
          <w:sz w:val="28"/>
          <w:szCs w:val="28"/>
        </w:rPr>
      </w:pPr>
      <w:r>
        <w:rPr>
          <w:sz w:val="28"/>
          <w:szCs w:val="28"/>
        </w:rPr>
        <w:t xml:space="preserve">Губернатора и </w:t>
      </w:r>
      <w:r w:rsidR="00A41049" w:rsidRPr="00CA00BC">
        <w:rPr>
          <w:sz w:val="28"/>
          <w:szCs w:val="28"/>
        </w:rPr>
        <w:t>Правительс</w:t>
      </w:r>
      <w:r w:rsidR="00CA00BC" w:rsidRPr="00CA00BC">
        <w:rPr>
          <w:sz w:val="28"/>
          <w:szCs w:val="28"/>
        </w:rPr>
        <w:t>тва Кировской области</w:t>
      </w:r>
    </w:p>
    <w:p w:rsidR="00CA00BC" w:rsidRPr="00CA00BC" w:rsidRDefault="00CA00BC" w:rsidP="00CA00BC">
      <w:pPr>
        <w:pStyle w:val="ConsPlusNormal"/>
        <w:ind w:left="4560"/>
        <w:rPr>
          <w:sz w:val="28"/>
          <w:szCs w:val="28"/>
        </w:rPr>
      </w:pPr>
    </w:p>
    <w:p w:rsidR="00A41049" w:rsidRPr="00CA00BC" w:rsidRDefault="00A41049" w:rsidP="00CA00BC">
      <w:pPr>
        <w:pStyle w:val="ConsPlusNonformat"/>
        <w:ind w:left="4560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CA00BC" w:rsidRDefault="00CA00BC" w:rsidP="00CA00BC">
      <w:pPr>
        <w:pStyle w:val="ConsPlusNonformat"/>
        <w:ind w:left="4560"/>
        <w:rPr>
          <w:rFonts w:ascii="Times New Roman" w:hAnsi="Times New Roman" w:cs="Times New Roman"/>
        </w:rPr>
      </w:pPr>
    </w:p>
    <w:p w:rsidR="00037BA6" w:rsidRDefault="00176166" w:rsidP="00CA00BC">
      <w:pPr>
        <w:pStyle w:val="ConsPlusNonformat"/>
        <w:ind w:left="4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5.5pt;margin-top:10.35pt;width:207.75pt;height:0;z-index:1" o:connectortype="straight"/>
        </w:pict>
      </w:r>
    </w:p>
    <w:p w:rsidR="00A41049" w:rsidRPr="00CA00BC" w:rsidRDefault="00037BA6" w:rsidP="00CA00BC">
      <w:pPr>
        <w:pStyle w:val="ConsPlusNormal"/>
        <w:ind w:left="4560"/>
        <w:jc w:val="center"/>
        <w:rPr>
          <w:sz w:val="20"/>
        </w:rPr>
      </w:pPr>
      <w:r w:rsidRPr="00CA00BC">
        <w:rPr>
          <w:sz w:val="20"/>
        </w:rPr>
        <w:t xml:space="preserve"> </w:t>
      </w:r>
      <w:r w:rsidR="00A41049" w:rsidRPr="00CA00BC">
        <w:rPr>
          <w:sz w:val="20"/>
        </w:rPr>
        <w:t>(Ф.И.О., замещаемая должность</w:t>
      </w:r>
      <w:r w:rsidR="00CA00BC" w:rsidRPr="00CA00BC">
        <w:rPr>
          <w:sz w:val="20"/>
        </w:rPr>
        <w:t>)</w:t>
      </w:r>
    </w:p>
    <w:p w:rsidR="00A41049" w:rsidRPr="00C91E44" w:rsidRDefault="00A41049" w:rsidP="00A410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11CF" w:rsidRDefault="009911CF">
      <w:pPr>
        <w:rPr>
          <w:sz w:val="28"/>
          <w:szCs w:val="28"/>
        </w:rPr>
      </w:pPr>
    </w:p>
    <w:p w:rsidR="00CA00BC" w:rsidRPr="000C1FCD" w:rsidRDefault="00CA00BC" w:rsidP="00CA00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>Ходатайство</w:t>
      </w:r>
    </w:p>
    <w:p w:rsidR="000C1FCD" w:rsidRPr="000C1FCD" w:rsidRDefault="000C1FCD" w:rsidP="000C1F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>об отказе в получении почетного или специального звания,</w:t>
      </w:r>
    </w:p>
    <w:p w:rsidR="000C1FCD" w:rsidRPr="000C1FCD" w:rsidRDefault="000C1FCD" w:rsidP="000C1F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>награды или иного знака отличия иностранного государства,</w:t>
      </w:r>
    </w:p>
    <w:p w:rsidR="000C1FCD" w:rsidRPr="000C1FCD" w:rsidRDefault="000C1FCD" w:rsidP="000C1F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 xml:space="preserve">международной организации, политической партии, </w:t>
      </w:r>
    </w:p>
    <w:p w:rsidR="000C1FCD" w:rsidRPr="000C1FCD" w:rsidRDefault="000C1FCD" w:rsidP="000C1FC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>иного общественного объединения или другой организации</w:t>
      </w:r>
    </w:p>
    <w:p w:rsidR="009911CF" w:rsidRDefault="009911CF">
      <w:pPr>
        <w:rPr>
          <w:sz w:val="28"/>
          <w:szCs w:val="28"/>
        </w:rPr>
      </w:pPr>
    </w:p>
    <w:p w:rsidR="00C95581" w:rsidRDefault="00C95581">
      <w:pPr>
        <w:rPr>
          <w:sz w:val="28"/>
          <w:szCs w:val="28"/>
        </w:rPr>
      </w:pPr>
    </w:p>
    <w:p w:rsidR="000C1FCD" w:rsidRDefault="00176166" w:rsidP="000C1FCD">
      <w:pPr>
        <w:pStyle w:val="ConsPlusNonformat"/>
        <w:jc w:val="both"/>
        <w:rPr>
          <w:rFonts w:ascii="Times New Roman" w:hAnsi="Times New Roman" w:cs="Times New Roman"/>
        </w:rPr>
      </w:pPr>
      <w:r w:rsidRPr="00176166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389.1pt;margin-top:14.95pt;width:64.4pt;height:.05pt;z-index:2" o:connectortype="straight"/>
        </w:pict>
      </w:r>
      <w:r w:rsidR="000C1FCD" w:rsidRPr="000C1FCD">
        <w:rPr>
          <w:rFonts w:ascii="Times New Roman" w:hAnsi="Times New Roman" w:cs="Times New Roman"/>
          <w:sz w:val="28"/>
          <w:szCs w:val="28"/>
        </w:rPr>
        <w:t>Уведомляю о принятом мною решении отказаться от получения</w:t>
      </w:r>
      <w:r w:rsidR="000C1FCD" w:rsidRPr="000C1FCD">
        <w:rPr>
          <w:rFonts w:ascii="Times New Roman" w:hAnsi="Times New Roman" w:cs="Times New Roman"/>
        </w:rPr>
        <w:t xml:space="preserve"> </w:t>
      </w:r>
    </w:p>
    <w:p w:rsidR="000C1FCD" w:rsidRPr="000C1FCD" w:rsidRDefault="000C1FCD" w:rsidP="000C1FCD">
      <w:pPr>
        <w:pStyle w:val="ConsPlusNonformat"/>
        <w:jc w:val="both"/>
        <w:rPr>
          <w:rFonts w:ascii="Times New Roman" w:hAnsi="Times New Roman" w:cs="Times New Roman"/>
        </w:rPr>
      </w:pPr>
    </w:p>
    <w:p w:rsidR="000C1FCD" w:rsidRDefault="000C1FCD" w:rsidP="000C1FCD">
      <w:pPr>
        <w:pStyle w:val="ConsPlusNonformat"/>
        <w:jc w:val="both"/>
        <w:rPr>
          <w:rFonts w:ascii="Times New Roman" w:hAnsi="Times New Roman" w:cs="Times New Roman"/>
        </w:rPr>
      </w:pPr>
    </w:p>
    <w:p w:rsidR="000C1FCD" w:rsidRDefault="00176166" w:rsidP="000C1FC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8" type="#_x0000_t32" style="position:absolute;left:0;text-align:left;margin-left:.3pt;margin-top:.15pt;width:453.2pt;height:0;z-index:3" o:connectortype="straight"/>
        </w:pict>
      </w:r>
      <w:r w:rsidR="000C1FCD" w:rsidRPr="000C1FCD">
        <w:rPr>
          <w:rFonts w:ascii="Times New Roman" w:hAnsi="Times New Roman" w:cs="Times New Roman"/>
        </w:rPr>
        <w:t>(наименование почетного или специального звания, награды или иного</w:t>
      </w:r>
      <w:r w:rsidR="000C1FCD">
        <w:rPr>
          <w:rFonts w:ascii="Times New Roman" w:hAnsi="Times New Roman" w:cs="Times New Roman"/>
        </w:rPr>
        <w:t xml:space="preserve"> </w:t>
      </w:r>
      <w:r w:rsidR="000C1FCD" w:rsidRPr="000C1FCD">
        <w:rPr>
          <w:rFonts w:ascii="Times New Roman" w:hAnsi="Times New Roman" w:cs="Times New Roman"/>
        </w:rPr>
        <w:t xml:space="preserve"> знака отличия)</w:t>
      </w:r>
    </w:p>
    <w:p w:rsidR="000C1FCD" w:rsidRPr="000C1FCD" w:rsidRDefault="000C1FCD" w:rsidP="000C1FCD">
      <w:pPr>
        <w:pStyle w:val="ConsPlusNonformat"/>
        <w:jc w:val="center"/>
        <w:rPr>
          <w:rFonts w:ascii="Times New Roman" w:hAnsi="Times New Roman" w:cs="Times New Roman"/>
        </w:rPr>
      </w:pPr>
    </w:p>
    <w:p w:rsidR="000C1FCD" w:rsidRPr="000C1FCD" w:rsidRDefault="000C1FCD" w:rsidP="000C1FCD">
      <w:pPr>
        <w:pStyle w:val="ConsPlusNonformat"/>
        <w:jc w:val="both"/>
        <w:rPr>
          <w:rFonts w:ascii="Times New Roman" w:hAnsi="Times New Roman" w:cs="Times New Roman"/>
        </w:rPr>
      </w:pPr>
    </w:p>
    <w:p w:rsidR="000C1FCD" w:rsidRPr="000C1FCD" w:rsidRDefault="00176166" w:rsidP="000C1FC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9" type="#_x0000_t32" style="position:absolute;left:0;text-align:left;margin-left:.3pt;margin-top:.1pt;width:453.2pt;height:0;z-index:4" o:connectortype="straight"/>
        </w:pict>
      </w:r>
      <w:r w:rsidR="000C1FCD" w:rsidRPr="000C1FCD">
        <w:rPr>
          <w:rFonts w:ascii="Times New Roman" w:hAnsi="Times New Roman" w:cs="Times New Roman"/>
        </w:rPr>
        <w:t>(за какие заслуги присвоено и кем, за какие заслуги награжден(а) и кем)</w:t>
      </w:r>
    </w:p>
    <w:p w:rsidR="00CA00BC" w:rsidRPr="000C1FCD" w:rsidRDefault="00CA00BC" w:rsidP="00CA00BC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CA00BC" w:rsidRPr="000C1FCD" w:rsidRDefault="00CA00BC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CA00BC" w:rsidRPr="000C1FCD" w:rsidRDefault="00CA00BC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CA00BC" w:rsidRPr="000C1FCD" w:rsidRDefault="00CA00BC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BA2F5B" w:rsidRPr="000C1FCD" w:rsidRDefault="00BA2F5B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BA2F5B" w:rsidRPr="000C1FCD" w:rsidRDefault="00BA2F5B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BA2F5B" w:rsidRPr="000C1FCD" w:rsidRDefault="00BA2F5B" w:rsidP="00CA00BC">
      <w:pPr>
        <w:pStyle w:val="ConsPlusNonformat"/>
        <w:jc w:val="both"/>
        <w:rPr>
          <w:rFonts w:ascii="Times New Roman" w:hAnsi="Times New Roman" w:cs="Times New Roman"/>
        </w:rPr>
      </w:pPr>
    </w:p>
    <w:p w:rsidR="00CA00BC" w:rsidRPr="000C1FCD" w:rsidRDefault="00CA00BC" w:rsidP="00CA00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1FCD">
        <w:rPr>
          <w:rFonts w:ascii="Times New Roman" w:hAnsi="Times New Roman" w:cs="Times New Roman"/>
          <w:sz w:val="24"/>
          <w:szCs w:val="24"/>
        </w:rPr>
        <w:t>"</w:t>
      </w:r>
      <w:r w:rsidR="00A20897" w:rsidRPr="000C1FCD">
        <w:rPr>
          <w:rFonts w:ascii="Times New Roman" w:hAnsi="Times New Roman" w:cs="Times New Roman"/>
          <w:sz w:val="24"/>
          <w:szCs w:val="24"/>
        </w:rPr>
        <w:t>___</w:t>
      </w:r>
      <w:r w:rsidRPr="000C1FCD">
        <w:rPr>
          <w:rFonts w:ascii="Times New Roman" w:hAnsi="Times New Roman" w:cs="Times New Roman"/>
          <w:sz w:val="24"/>
          <w:szCs w:val="24"/>
        </w:rPr>
        <w:t>_" ________</w:t>
      </w:r>
      <w:r w:rsidR="00A20897" w:rsidRPr="000C1FCD">
        <w:rPr>
          <w:rFonts w:ascii="Times New Roman" w:hAnsi="Times New Roman" w:cs="Times New Roman"/>
          <w:sz w:val="24"/>
          <w:szCs w:val="24"/>
        </w:rPr>
        <w:t>___</w:t>
      </w:r>
      <w:r w:rsidRPr="000C1FCD">
        <w:rPr>
          <w:rFonts w:ascii="Times New Roman" w:hAnsi="Times New Roman" w:cs="Times New Roman"/>
          <w:sz w:val="24"/>
          <w:szCs w:val="24"/>
        </w:rPr>
        <w:t>_____ 20__ г.      ______________   __________________________</w:t>
      </w:r>
    </w:p>
    <w:p w:rsidR="00CA00BC" w:rsidRPr="000C1FCD" w:rsidRDefault="00CA00BC" w:rsidP="00CA00BC">
      <w:pPr>
        <w:pStyle w:val="ConsPlusNonformat"/>
        <w:jc w:val="both"/>
        <w:rPr>
          <w:rFonts w:ascii="Times New Roman" w:hAnsi="Times New Roman" w:cs="Times New Roman"/>
        </w:rPr>
      </w:pPr>
      <w:r w:rsidRPr="000C1FCD">
        <w:rPr>
          <w:rFonts w:ascii="Times New Roman" w:hAnsi="Times New Roman" w:cs="Times New Roman"/>
        </w:rPr>
        <w:t xml:space="preserve">               </w:t>
      </w:r>
      <w:r w:rsidR="00A20897" w:rsidRPr="000C1FCD">
        <w:rPr>
          <w:rFonts w:ascii="Times New Roman" w:hAnsi="Times New Roman" w:cs="Times New Roman"/>
        </w:rPr>
        <w:t xml:space="preserve">                                       </w:t>
      </w:r>
      <w:bookmarkStart w:id="0" w:name="_GoBack"/>
      <w:bookmarkEnd w:id="0"/>
      <w:r w:rsidR="00A20897" w:rsidRPr="000C1FCD">
        <w:rPr>
          <w:rFonts w:ascii="Times New Roman" w:hAnsi="Times New Roman" w:cs="Times New Roman"/>
        </w:rPr>
        <w:t xml:space="preserve">  </w:t>
      </w:r>
      <w:r w:rsidRPr="000C1FCD">
        <w:rPr>
          <w:rFonts w:ascii="Times New Roman" w:hAnsi="Times New Roman" w:cs="Times New Roman"/>
        </w:rPr>
        <w:t xml:space="preserve">        </w:t>
      </w:r>
      <w:r w:rsidR="00A20897" w:rsidRPr="000C1FCD">
        <w:rPr>
          <w:rFonts w:ascii="Times New Roman" w:hAnsi="Times New Roman" w:cs="Times New Roman"/>
        </w:rPr>
        <w:t xml:space="preserve">          </w:t>
      </w:r>
      <w:r w:rsidRPr="000C1FCD">
        <w:rPr>
          <w:rFonts w:ascii="Times New Roman" w:hAnsi="Times New Roman" w:cs="Times New Roman"/>
        </w:rPr>
        <w:t xml:space="preserve">          (подпись)     </w:t>
      </w:r>
      <w:r w:rsidR="00A20897" w:rsidRPr="000C1FCD">
        <w:rPr>
          <w:rFonts w:ascii="Times New Roman" w:hAnsi="Times New Roman" w:cs="Times New Roman"/>
        </w:rPr>
        <w:t xml:space="preserve">              </w:t>
      </w:r>
      <w:r w:rsidRPr="000C1FCD">
        <w:rPr>
          <w:rFonts w:ascii="Times New Roman" w:hAnsi="Times New Roman" w:cs="Times New Roman"/>
        </w:rPr>
        <w:t xml:space="preserve">  (расшифровка подписи)</w:t>
      </w:r>
    </w:p>
    <w:sectPr w:rsidR="00CA00BC" w:rsidRPr="000C1FCD" w:rsidSect="00C924D0">
      <w:headerReference w:type="even" r:id="rId6"/>
      <w:headerReference w:type="default" r:id="rId7"/>
      <w:footerReference w:type="default" r:id="rId8"/>
      <w:pgSz w:w="11907" w:h="16840" w:code="9"/>
      <w:pgMar w:top="1418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2D4" w:rsidRDefault="005C22D4">
      <w:r>
        <w:separator/>
      </w:r>
    </w:p>
  </w:endnote>
  <w:endnote w:type="continuationSeparator" w:id="0">
    <w:p w:rsidR="005C22D4" w:rsidRDefault="005C2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FCD" w:rsidRPr="00422417" w:rsidRDefault="00176166">
    <w:pPr>
      <w:pStyle w:val="a4"/>
      <w:rPr>
        <w:sz w:val="14"/>
        <w:szCs w:val="14"/>
      </w:rPr>
    </w:pPr>
    <w:r w:rsidRPr="00422417">
      <w:rPr>
        <w:sz w:val="14"/>
        <w:szCs w:val="14"/>
      </w:rPr>
      <w:fldChar w:fldCharType="begin"/>
    </w:r>
    <w:r w:rsidR="000C1FCD" w:rsidRPr="00422417">
      <w:rPr>
        <w:sz w:val="14"/>
        <w:szCs w:val="14"/>
      </w:rPr>
      <w:instrText xml:space="preserve"> DATE \@ "dd.MM.yyyy" </w:instrText>
    </w:r>
    <w:r w:rsidRPr="00422417">
      <w:rPr>
        <w:sz w:val="14"/>
        <w:szCs w:val="14"/>
      </w:rPr>
      <w:fldChar w:fldCharType="separate"/>
    </w:r>
    <w:r w:rsidR="005C5A67">
      <w:rPr>
        <w:noProof/>
        <w:sz w:val="14"/>
        <w:szCs w:val="14"/>
      </w:rPr>
      <w:t>16.11.2021</w:t>
    </w:r>
    <w:r w:rsidRPr="00422417">
      <w:rPr>
        <w:sz w:val="14"/>
        <w:szCs w:val="14"/>
      </w:rPr>
      <w:fldChar w:fldCharType="end"/>
    </w:r>
    <w:r w:rsidR="000C1FCD" w:rsidRPr="00422417">
      <w:rPr>
        <w:sz w:val="14"/>
        <w:szCs w:val="14"/>
      </w:rPr>
      <w:t>/</w:t>
    </w:r>
    <w:r w:rsidRPr="00422417">
      <w:rPr>
        <w:sz w:val="14"/>
        <w:szCs w:val="14"/>
      </w:rPr>
      <w:fldChar w:fldCharType="begin"/>
    </w:r>
    <w:r w:rsidR="000C1FCD" w:rsidRPr="00422417">
      <w:rPr>
        <w:sz w:val="14"/>
        <w:szCs w:val="14"/>
      </w:rPr>
      <w:instrText xml:space="preserve"> TIME \@ "H:mm:ss" </w:instrText>
    </w:r>
    <w:r w:rsidRPr="00422417">
      <w:rPr>
        <w:sz w:val="14"/>
        <w:szCs w:val="14"/>
      </w:rPr>
      <w:fldChar w:fldCharType="separate"/>
    </w:r>
    <w:r w:rsidR="005C5A67">
      <w:rPr>
        <w:noProof/>
        <w:sz w:val="14"/>
        <w:szCs w:val="14"/>
      </w:rPr>
      <w:t>14:04:23</w:t>
    </w:r>
    <w:r w:rsidRPr="00422417">
      <w:rPr>
        <w:sz w:val="14"/>
        <w:szCs w:val="14"/>
      </w:rPr>
      <w:fldChar w:fldCharType="end"/>
    </w:r>
    <w:r w:rsidR="000C1FCD" w:rsidRPr="00422417">
      <w:rPr>
        <w:sz w:val="14"/>
        <w:szCs w:val="14"/>
      </w:rPr>
      <w:t>/</w:t>
    </w:r>
    <w:fldSimple w:instr=" FILENAME  \p  \* MERGEFORMAT ">
      <w:r w:rsidR="00307D45">
        <w:rPr>
          <w:noProof/>
          <w:sz w:val="14"/>
          <w:szCs w:val="14"/>
        </w:rPr>
        <w:t>C:\Documents and Settings\bibik_rg\Рабочий стол\РАСПОРЯЖЕНИЕ награды\Приложение 2.doc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2D4" w:rsidRDefault="005C22D4">
      <w:r>
        <w:separator/>
      </w:r>
    </w:p>
  </w:footnote>
  <w:footnote w:type="continuationSeparator" w:id="0">
    <w:p w:rsidR="005C22D4" w:rsidRDefault="005C2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FCD" w:rsidRDefault="00176166" w:rsidP="00573A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1FC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1FCD" w:rsidRDefault="000C1F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FCD" w:rsidRDefault="00176166" w:rsidP="00573A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1FC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1FCD">
      <w:rPr>
        <w:rStyle w:val="a5"/>
        <w:noProof/>
      </w:rPr>
      <w:t>2</w:t>
    </w:r>
    <w:r>
      <w:rPr>
        <w:rStyle w:val="a5"/>
      </w:rPr>
      <w:fldChar w:fldCharType="end"/>
    </w:r>
  </w:p>
  <w:p w:rsidR="000C1FCD" w:rsidRDefault="000C1FC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CDB"/>
    <w:rsid w:val="00015D60"/>
    <w:rsid w:val="000160C8"/>
    <w:rsid w:val="00032FBF"/>
    <w:rsid w:val="00037BA6"/>
    <w:rsid w:val="00044C50"/>
    <w:rsid w:val="00051610"/>
    <w:rsid w:val="00065B12"/>
    <w:rsid w:val="000918F3"/>
    <w:rsid w:val="000C1FCD"/>
    <w:rsid w:val="000E3F4B"/>
    <w:rsid w:val="000F482F"/>
    <w:rsid w:val="00105A08"/>
    <w:rsid w:val="00145B77"/>
    <w:rsid w:val="001511ED"/>
    <w:rsid w:val="00154099"/>
    <w:rsid w:val="001700CC"/>
    <w:rsid w:val="00176166"/>
    <w:rsid w:val="001A114F"/>
    <w:rsid w:val="001A3754"/>
    <w:rsid w:val="001B47B6"/>
    <w:rsid w:val="001C35F0"/>
    <w:rsid w:val="001C63F5"/>
    <w:rsid w:val="001D6639"/>
    <w:rsid w:val="0023028C"/>
    <w:rsid w:val="002663D6"/>
    <w:rsid w:val="002C6D7F"/>
    <w:rsid w:val="002E477F"/>
    <w:rsid w:val="002F2655"/>
    <w:rsid w:val="002F579E"/>
    <w:rsid w:val="00307D45"/>
    <w:rsid w:val="00316621"/>
    <w:rsid w:val="00366D15"/>
    <w:rsid w:val="00394BAC"/>
    <w:rsid w:val="003C4D44"/>
    <w:rsid w:val="00401642"/>
    <w:rsid w:val="00422417"/>
    <w:rsid w:val="00422CF0"/>
    <w:rsid w:val="004329F8"/>
    <w:rsid w:val="004378B9"/>
    <w:rsid w:val="00486287"/>
    <w:rsid w:val="004A272F"/>
    <w:rsid w:val="004C17E7"/>
    <w:rsid w:val="004D45E3"/>
    <w:rsid w:val="00573A98"/>
    <w:rsid w:val="005B06B2"/>
    <w:rsid w:val="005C22D4"/>
    <w:rsid w:val="005C5A67"/>
    <w:rsid w:val="005E0710"/>
    <w:rsid w:val="005F3F69"/>
    <w:rsid w:val="00607D25"/>
    <w:rsid w:val="006565E8"/>
    <w:rsid w:val="00663343"/>
    <w:rsid w:val="00681AA2"/>
    <w:rsid w:val="007101C6"/>
    <w:rsid w:val="007236B6"/>
    <w:rsid w:val="00742707"/>
    <w:rsid w:val="00773B02"/>
    <w:rsid w:val="007C60EA"/>
    <w:rsid w:val="008019CF"/>
    <w:rsid w:val="00815416"/>
    <w:rsid w:val="00856B68"/>
    <w:rsid w:val="00881960"/>
    <w:rsid w:val="0089268B"/>
    <w:rsid w:val="008C2240"/>
    <w:rsid w:val="008D2291"/>
    <w:rsid w:val="00916B4F"/>
    <w:rsid w:val="009220AA"/>
    <w:rsid w:val="00941729"/>
    <w:rsid w:val="00942365"/>
    <w:rsid w:val="00953971"/>
    <w:rsid w:val="00963215"/>
    <w:rsid w:val="009651AA"/>
    <w:rsid w:val="009717D2"/>
    <w:rsid w:val="009911CF"/>
    <w:rsid w:val="009A7FC3"/>
    <w:rsid w:val="009B24FB"/>
    <w:rsid w:val="009E1DB3"/>
    <w:rsid w:val="00A00C4A"/>
    <w:rsid w:val="00A20897"/>
    <w:rsid w:val="00A41049"/>
    <w:rsid w:val="00A44A42"/>
    <w:rsid w:val="00AC0A75"/>
    <w:rsid w:val="00AC6FD7"/>
    <w:rsid w:val="00AD2B35"/>
    <w:rsid w:val="00AF2438"/>
    <w:rsid w:val="00B17159"/>
    <w:rsid w:val="00B5797F"/>
    <w:rsid w:val="00B628EF"/>
    <w:rsid w:val="00B65403"/>
    <w:rsid w:val="00B92877"/>
    <w:rsid w:val="00BA2F5B"/>
    <w:rsid w:val="00BF4F8A"/>
    <w:rsid w:val="00C02619"/>
    <w:rsid w:val="00C4067E"/>
    <w:rsid w:val="00C46C06"/>
    <w:rsid w:val="00C71824"/>
    <w:rsid w:val="00C9202C"/>
    <w:rsid w:val="00C924D0"/>
    <w:rsid w:val="00C95581"/>
    <w:rsid w:val="00CA00BC"/>
    <w:rsid w:val="00CA7129"/>
    <w:rsid w:val="00CB11B0"/>
    <w:rsid w:val="00CC205C"/>
    <w:rsid w:val="00CC79FC"/>
    <w:rsid w:val="00D44FA5"/>
    <w:rsid w:val="00D4572E"/>
    <w:rsid w:val="00D97326"/>
    <w:rsid w:val="00DD2FAF"/>
    <w:rsid w:val="00DF40A0"/>
    <w:rsid w:val="00DF5568"/>
    <w:rsid w:val="00DF77D9"/>
    <w:rsid w:val="00E61779"/>
    <w:rsid w:val="00EB471C"/>
    <w:rsid w:val="00F044F0"/>
    <w:rsid w:val="00F72CDB"/>
    <w:rsid w:val="00FB30A5"/>
    <w:rsid w:val="00FC7E54"/>
    <w:rsid w:val="00FD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5" type="connector" idref="#_x0000_s1026"/>
        <o:r id="V:Rule6" type="connector" idref="#_x0000_s1029"/>
        <o:r id="V:Rule7" type="connector" idref="#_x0000_s1028"/>
        <o:r id="V:Rule8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0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2CDB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72CD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24D0"/>
  </w:style>
  <w:style w:type="paragraph" w:customStyle="1" w:styleId="ConsPlusNormal">
    <w:name w:val="ConsPlusNormal"/>
    <w:rsid w:val="00A4104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A41049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6">
    <w:name w:val="Table Grid"/>
    <w:basedOn w:val="a1"/>
    <w:rsid w:val="00A410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307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Дмитрий Е. Долгих</cp:lastModifiedBy>
  <cp:revision>4</cp:revision>
  <cp:lastPrinted>2015-10-28T07:22:00Z</cp:lastPrinted>
  <dcterms:created xsi:type="dcterms:W3CDTF">2020-01-30T11:19:00Z</dcterms:created>
  <dcterms:modified xsi:type="dcterms:W3CDTF">2021-11-16T11:04:00Z</dcterms:modified>
</cp:coreProperties>
</file>